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3658F2" w:rsidRPr="002516BB" w14:paraId="1A51531D" w14:textId="77777777" w:rsidTr="00BB1060">
        <w:trPr>
          <w:trHeight w:val="1271"/>
        </w:trPr>
        <w:tc>
          <w:tcPr>
            <w:tcW w:w="2802" w:type="dxa"/>
            <w:shd w:val="clear" w:color="auto" w:fill="auto"/>
          </w:tcPr>
          <w:p w14:paraId="08FDFFA5" w14:textId="57DD365D" w:rsidR="003658F2" w:rsidRPr="00E012E0" w:rsidRDefault="0024214E" w:rsidP="002516BB">
            <w:pPr>
              <w:ind w:left="-567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8"/>
                <w:lang w:val="en-GB"/>
              </w:rPr>
            </w:pPr>
            <w:r w:rsidRPr="00D9648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7B7A34" wp14:editId="36E20AF0">
                  <wp:simplePos x="0" y="0"/>
                  <wp:positionH relativeFrom="column">
                    <wp:posOffset>1905</wp:posOffset>
                  </wp:positionH>
                  <wp:positionV relativeFrom="page">
                    <wp:posOffset>169545</wp:posOffset>
                  </wp:positionV>
                  <wp:extent cx="1425575" cy="785495"/>
                  <wp:effectExtent l="0" t="0" r="3175" b="0"/>
                  <wp:wrapThrough wrapText="bothSides">
                    <wp:wrapPolygon edited="0">
                      <wp:start x="0" y="0"/>
                      <wp:lineTo x="0" y="20954"/>
                      <wp:lineTo x="21359" y="20954"/>
                      <wp:lineTo x="21359" y="0"/>
                      <wp:lineTo x="0" y="0"/>
                    </wp:wrapPolygon>
                  </wp:wrapThrough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3452134" w14:textId="6704A16E" w:rsidR="003658F2" w:rsidRPr="002516BB" w:rsidRDefault="0024214E" w:rsidP="003658F2">
            <w:pPr>
              <w:jc w:val="center"/>
              <w:rPr>
                <w:rFonts w:ascii="Calibri" w:hAnsi="Calibri" w:cs="Calibri"/>
                <w:bCs/>
                <w:color w:val="000000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8"/>
              </w:rPr>
              <w:t>Proposta di Candidatura</w:t>
            </w:r>
          </w:p>
          <w:p w14:paraId="489F1765" w14:textId="07A238F6" w:rsidR="003658F2" w:rsidRPr="002516BB" w:rsidRDefault="002516BB" w:rsidP="003658F2">
            <w:pPr>
              <w:jc w:val="center"/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</w:pPr>
            <w:r w:rsidRPr="002516BB">
              <w:rPr>
                <w:rFonts w:ascii="Calibri" w:hAnsi="Calibri" w:cs="Calibri"/>
                <w:b/>
                <w:color w:val="000000"/>
                <w:sz w:val="32"/>
                <w:szCs w:val="28"/>
              </w:rPr>
              <w:t>Bando di Concorso Comitato Salute FEEM</w:t>
            </w:r>
          </w:p>
        </w:tc>
      </w:tr>
    </w:tbl>
    <w:p w14:paraId="198F471C" w14:textId="77777777" w:rsidR="003658F2" w:rsidRPr="0024214E" w:rsidRDefault="003658F2" w:rsidP="009B5A46">
      <w:pPr>
        <w:ind w:right="425"/>
        <w:rPr>
          <w:rFonts w:ascii="Calibri" w:hAnsi="Calibri" w:cs="Calibri"/>
          <w:i/>
          <w:iCs/>
          <w:color w:val="000000"/>
        </w:rPr>
      </w:pPr>
    </w:p>
    <w:p w14:paraId="28A7B54B" w14:textId="77777777" w:rsidR="003658F2" w:rsidRPr="0024214E" w:rsidRDefault="003658F2" w:rsidP="003658F2">
      <w:pPr>
        <w:ind w:right="425"/>
        <w:jc w:val="center"/>
        <w:rPr>
          <w:rFonts w:ascii="Calibri" w:hAnsi="Calibri" w:cs="Calibri"/>
          <w:i/>
          <w:iCs/>
          <w:color w:val="000000"/>
          <w:sz w:val="20"/>
        </w:rPr>
      </w:pPr>
    </w:p>
    <w:p w14:paraId="62BA2754" w14:textId="45C707AA" w:rsidR="002516BB" w:rsidRPr="004E5C70" w:rsidRDefault="004E5C70" w:rsidP="00E60033">
      <w:pPr>
        <w:numPr>
          <w:ilvl w:val="0"/>
          <w:numId w:val="1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AREA TEMATICA</w:t>
      </w:r>
      <w:r w:rsidR="002516BB" w:rsidRPr="004E5C70">
        <w:rPr>
          <w:rFonts w:ascii="Calibri" w:hAnsi="Calibri" w:cs="Calibri"/>
          <w:b/>
          <w:bCs/>
          <w:color w:val="000000"/>
          <w:sz w:val="20"/>
          <w:szCs w:val="18"/>
        </w:rPr>
        <w:t xml:space="preserve"> (</w:t>
      </w: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evidenziare l’area tematica di riferimento del</w:t>
      </w:r>
      <w:r w:rsidR="009E1DA8">
        <w:rPr>
          <w:rFonts w:ascii="Calibri" w:hAnsi="Calibri" w:cs="Calibri"/>
          <w:b/>
          <w:bCs/>
          <w:color w:val="000000"/>
          <w:sz w:val="20"/>
          <w:szCs w:val="18"/>
        </w:rPr>
        <w:t>la candidatura</w:t>
      </w:r>
      <w:r>
        <w:rPr>
          <w:rFonts w:ascii="Calibri" w:hAnsi="Calibri" w:cs="Calibri"/>
          <w:b/>
          <w:bCs/>
          <w:color w:val="000000"/>
          <w:sz w:val="20"/>
          <w:szCs w:val="18"/>
        </w:rPr>
        <w:t>)</w:t>
      </w:r>
      <w:r w:rsidR="002516BB" w:rsidRPr="004E5C70">
        <w:rPr>
          <w:rFonts w:ascii="Calibri" w:hAnsi="Calibri" w:cs="Calibri"/>
          <w:b/>
          <w:bCs/>
          <w:color w:val="000000"/>
          <w:sz w:val="20"/>
          <w:szCs w:val="18"/>
        </w:rPr>
        <w:t>:</w:t>
      </w:r>
    </w:p>
    <w:p w14:paraId="00F1A95C" w14:textId="7732DF15" w:rsidR="002516BB" w:rsidRDefault="002516BB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2516BB">
        <w:rPr>
          <w:rFonts w:ascii="Calibri" w:hAnsi="Calibri" w:cs="Calibri"/>
          <w:b/>
          <w:bCs/>
          <w:color w:val="000000"/>
          <w:sz w:val="20"/>
          <w:szCs w:val="18"/>
        </w:rPr>
        <w:t>Studi epidemiologici sull’interazione Ambiente – Salute – Impatti sanitari delle attività industriali</w:t>
      </w:r>
    </w:p>
    <w:p w14:paraId="03F8B48B" w14:textId="3644642D" w:rsidR="002516BB" w:rsidRDefault="002516BB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2516BB">
        <w:rPr>
          <w:rFonts w:ascii="Calibri" w:hAnsi="Calibri" w:cs="Calibri"/>
          <w:b/>
          <w:bCs/>
          <w:color w:val="000000"/>
          <w:sz w:val="20"/>
          <w:szCs w:val="18"/>
        </w:rPr>
        <w:t>Igiene industriale e Tossicologia</w:t>
      </w:r>
    </w:p>
    <w:p w14:paraId="78C3DF25" w14:textId="3D2AEE5E" w:rsidR="002516BB" w:rsidRDefault="004E5C70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Malattie Infettive, Malattie Emergenti e Emergenze Sanitarie</w:t>
      </w:r>
    </w:p>
    <w:p w14:paraId="33076550" w14:textId="36FCE712" w:rsidR="004E5C70" w:rsidRPr="002516BB" w:rsidRDefault="004E5C70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Modelli e Sistemi Sanitari e Socio-Sanitari</w:t>
      </w:r>
    </w:p>
    <w:p w14:paraId="2973B148" w14:textId="77777777" w:rsidR="002516BB" w:rsidRPr="002516BB" w:rsidRDefault="002516BB" w:rsidP="002516BB">
      <w:pPr>
        <w:tabs>
          <w:tab w:val="left" w:pos="426"/>
        </w:tabs>
        <w:spacing w:line="360" w:lineRule="auto"/>
        <w:ind w:left="720" w:right="425"/>
        <w:rPr>
          <w:rFonts w:ascii="Calibri" w:hAnsi="Calibri" w:cs="Calibri"/>
          <w:b/>
          <w:bCs/>
          <w:color w:val="000000"/>
          <w:sz w:val="20"/>
          <w:szCs w:val="18"/>
        </w:rPr>
      </w:pPr>
    </w:p>
    <w:p w14:paraId="44E2D9F5" w14:textId="769D6504" w:rsidR="00E60033" w:rsidRDefault="004E5C70" w:rsidP="00E60033">
      <w:pPr>
        <w:numPr>
          <w:ilvl w:val="0"/>
          <w:numId w:val="1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  <w:r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 xml:space="preserve">TITOLO </w:t>
      </w:r>
      <w:r w:rsidR="0024214E"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>DEL</w:t>
      </w:r>
      <w:r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 xml:space="preserve"> PROGETT</w:t>
      </w:r>
      <w:r w:rsidR="0024214E"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>O</w:t>
      </w:r>
      <w:r w:rsidR="003658F2" w:rsidRPr="00E012E0"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 xml:space="preserve">:  </w:t>
      </w:r>
    </w:p>
    <w:p w14:paraId="4DD0726E" w14:textId="77777777" w:rsidR="00E60033" w:rsidRPr="00E60033" w:rsidRDefault="00E60033" w:rsidP="00E60033">
      <w:pPr>
        <w:tabs>
          <w:tab w:val="left" w:pos="426"/>
        </w:tabs>
        <w:spacing w:line="360" w:lineRule="auto"/>
        <w:ind w:left="720"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tbl>
      <w:tblPr>
        <w:tblW w:w="93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60033" w:rsidRPr="00B12003" w14:paraId="0600C642" w14:textId="77777777" w:rsidTr="00AB031C">
        <w:trPr>
          <w:trHeight w:val="682"/>
          <w:jc w:val="right"/>
        </w:trPr>
        <w:tc>
          <w:tcPr>
            <w:tcW w:w="9355" w:type="dxa"/>
            <w:shd w:val="clear" w:color="auto" w:fill="auto"/>
          </w:tcPr>
          <w:p w14:paraId="50C2CB6A" w14:textId="5297A710" w:rsidR="000B6A77" w:rsidRDefault="000048A8" w:rsidP="00F0428D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C027919" w14:textId="5646E98A" w:rsidR="00E60033" w:rsidRPr="00B12003" w:rsidRDefault="00E60033" w:rsidP="00F0428D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5EC9AE2" w14:textId="77777777" w:rsidR="00E60033" w:rsidRPr="00B12003" w:rsidRDefault="00E60033" w:rsidP="00F0428D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8045158" w14:textId="77777777" w:rsidR="00E60033" w:rsidRDefault="00CD794B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0FEB208" w14:textId="37D3161E" w:rsidR="00CD794B" w:rsidRPr="00B12003" w:rsidRDefault="00CD794B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66C29449" w14:textId="77777777" w:rsidR="003658F2" w:rsidRPr="00E012E0" w:rsidRDefault="003658F2" w:rsidP="003658F2">
      <w:pPr>
        <w:tabs>
          <w:tab w:val="left" w:pos="426"/>
          <w:tab w:val="left" w:pos="709"/>
        </w:tabs>
        <w:spacing w:line="360" w:lineRule="auto"/>
        <w:ind w:right="424"/>
        <w:jc w:val="both"/>
        <w:rPr>
          <w:rFonts w:ascii="Calibri" w:hAnsi="Calibri" w:cs="Calibri"/>
          <w:bCs/>
          <w:color w:val="000000"/>
          <w:sz w:val="20"/>
          <w:szCs w:val="18"/>
          <w:lang w:val="en-GB"/>
        </w:rPr>
      </w:pPr>
    </w:p>
    <w:p w14:paraId="51BFAB35" w14:textId="77ECAE91" w:rsidR="003658F2" w:rsidRPr="00E012E0" w:rsidRDefault="004E5C70" w:rsidP="0024214E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right="424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  <w:r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>AUTORE DEL PRO</w:t>
      </w:r>
      <w:r w:rsidR="0024214E"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>GETTO</w:t>
      </w:r>
      <w:r w:rsidR="003658F2" w:rsidRPr="00E012E0"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>:</w:t>
      </w:r>
    </w:p>
    <w:tbl>
      <w:tblPr>
        <w:tblStyle w:val="Grigliatabella"/>
        <w:tblpPr w:leftFromText="141" w:rightFromText="141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2822"/>
        <w:gridCol w:w="6494"/>
      </w:tblGrid>
      <w:tr w:rsidR="0024214E" w14:paraId="374F5327" w14:textId="77777777" w:rsidTr="00AB031C">
        <w:tc>
          <w:tcPr>
            <w:tcW w:w="2822" w:type="dxa"/>
          </w:tcPr>
          <w:p w14:paraId="7E4F4935" w14:textId="77777777" w:rsidR="0024214E" w:rsidRPr="007412D8" w:rsidRDefault="0024214E" w:rsidP="0024214E">
            <w:pPr>
              <w:ind w:left="306" w:hanging="306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COGNOME</w:t>
            </w:r>
          </w:p>
        </w:tc>
        <w:tc>
          <w:tcPr>
            <w:tcW w:w="6494" w:type="dxa"/>
          </w:tcPr>
          <w:p w14:paraId="42B866DF" w14:textId="77777777" w:rsidR="0024214E" w:rsidRDefault="0024214E" w:rsidP="0024214E"/>
        </w:tc>
      </w:tr>
      <w:tr w:rsidR="0024214E" w14:paraId="72536ABE" w14:textId="77777777" w:rsidTr="00AB031C">
        <w:tc>
          <w:tcPr>
            <w:tcW w:w="2822" w:type="dxa"/>
          </w:tcPr>
          <w:p w14:paraId="7935C659" w14:textId="77777777" w:rsidR="0024214E" w:rsidRPr="007412D8" w:rsidRDefault="0024214E" w:rsidP="002421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NOME</w:t>
            </w:r>
          </w:p>
        </w:tc>
        <w:tc>
          <w:tcPr>
            <w:tcW w:w="6494" w:type="dxa"/>
          </w:tcPr>
          <w:p w14:paraId="1F07339A" w14:textId="77777777" w:rsidR="0024214E" w:rsidRDefault="0024214E" w:rsidP="0024214E"/>
        </w:tc>
      </w:tr>
      <w:tr w:rsidR="0024214E" w:rsidRPr="002516BB" w14:paraId="67E2CA59" w14:textId="77777777" w:rsidTr="00AB031C">
        <w:tc>
          <w:tcPr>
            <w:tcW w:w="2822" w:type="dxa"/>
          </w:tcPr>
          <w:p w14:paraId="0532E606" w14:textId="77777777" w:rsidR="0024214E" w:rsidRDefault="0024214E" w:rsidP="002421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AFFILIAZIONE</w:t>
            </w:r>
            <w:r w:rsidRPr="007412D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E RUOLO </w:t>
            </w:r>
          </w:p>
          <w:p w14:paraId="0CAF3658" w14:textId="77777777" w:rsidR="0024214E" w:rsidRPr="007412D8" w:rsidRDefault="0024214E" w:rsidP="002421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 w:rsidRPr="007412D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se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applicabile</w:t>
            </w:r>
            <w:proofErr w:type="spellEnd"/>
            <w:r w:rsidRPr="007412D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) </w:t>
            </w:r>
          </w:p>
        </w:tc>
        <w:tc>
          <w:tcPr>
            <w:tcW w:w="6494" w:type="dxa"/>
          </w:tcPr>
          <w:p w14:paraId="38C4905B" w14:textId="77777777" w:rsidR="0024214E" w:rsidRPr="002516BB" w:rsidRDefault="0024214E" w:rsidP="0024214E">
            <w:pPr>
              <w:rPr>
                <w:lang w:val="en-GB"/>
              </w:rPr>
            </w:pPr>
          </w:p>
        </w:tc>
      </w:tr>
    </w:tbl>
    <w:p w14:paraId="4117DF4E" w14:textId="106D2B2E" w:rsidR="003658F2" w:rsidRPr="00E012E0" w:rsidRDefault="003658F2" w:rsidP="00CF533E">
      <w:pPr>
        <w:tabs>
          <w:tab w:val="left" w:pos="426"/>
          <w:tab w:val="left" w:pos="709"/>
        </w:tabs>
        <w:spacing w:line="360" w:lineRule="auto"/>
        <w:ind w:right="424"/>
        <w:jc w:val="both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p w14:paraId="406C2725" w14:textId="77777777" w:rsidR="003658F2" w:rsidRPr="00E012E0" w:rsidRDefault="003658F2" w:rsidP="0024214E">
      <w:pPr>
        <w:tabs>
          <w:tab w:val="left" w:pos="426"/>
        </w:tabs>
        <w:spacing w:line="360" w:lineRule="auto"/>
        <w:ind w:left="426" w:right="424" w:firstLine="283"/>
        <w:rPr>
          <w:rFonts w:ascii="Calibri" w:hAnsi="Calibri" w:cs="Calibri"/>
          <w:b/>
          <w:bCs/>
          <w:sz w:val="20"/>
          <w:szCs w:val="18"/>
          <w:lang w:val="en-GB"/>
        </w:rPr>
      </w:pPr>
    </w:p>
    <w:p w14:paraId="10268019" w14:textId="0EDC1F28" w:rsidR="003658F2" w:rsidRPr="00E012E0" w:rsidRDefault="003658F2" w:rsidP="003658F2">
      <w:pPr>
        <w:numPr>
          <w:ilvl w:val="0"/>
          <w:numId w:val="1"/>
        </w:num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sz w:val="20"/>
          <w:szCs w:val="18"/>
          <w:lang w:val="en-GB"/>
        </w:rPr>
      </w:pPr>
      <w:r w:rsidRPr="00E012E0">
        <w:rPr>
          <w:rFonts w:ascii="Calibri" w:hAnsi="Calibri" w:cs="Calibri"/>
          <w:b/>
          <w:bCs/>
          <w:sz w:val="20"/>
          <w:szCs w:val="18"/>
          <w:lang w:val="en-GB"/>
        </w:rPr>
        <w:t xml:space="preserve">ABSTRACT </w:t>
      </w:r>
      <w:r w:rsidR="004E5C70">
        <w:rPr>
          <w:rFonts w:ascii="Calibri" w:hAnsi="Calibri" w:cs="Calibri"/>
          <w:b/>
          <w:bCs/>
          <w:sz w:val="20"/>
          <w:szCs w:val="18"/>
          <w:lang w:val="en-GB"/>
        </w:rPr>
        <w:t>DEL PRO</w:t>
      </w:r>
      <w:r w:rsidR="0024214E">
        <w:rPr>
          <w:rFonts w:ascii="Calibri" w:hAnsi="Calibri" w:cs="Calibri"/>
          <w:b/>
          <w:bCs/>
          <w:sz w:val="20"/>
          <w:szCs w:val="18"/>
          <w:lang w:val="en-GB"/>
        </w:rPr>
        <w:t>GETTO:</w:t>
      </w:r>
      <w:r w:rsidRPr="00E012E0">
        <w:rPr>
          <w:rFonts w:ascii="Calibri" w:hAnsi="Calibri" w:cs="Calibri"/>
          <w:b/>
          <w:bCs/>
          <w:sz w:val="20"/>
          <w:szCs w:val="18"/>
          <w:lang w:val="en-GB"/>
        </w:rPr>
        <w:t xml:space="preserve"> </w:t>
      </w:r>
    </w:p>
    <w:p w14:paraId="300D07C4" w14:textId="77777777" w:rsidR="003658F2" w:rsidRPr="00E012E0" w:rsidRDefault="003658F2" w:rsidP="003658F2">
      <w:p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bCs/>
          <w:sz w:val="20"/>
          <w:szCs w:val="18"/>
          <w:lang w:val="en-GB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E60033" w:rsidRPr="00B12003" w14:paraId="26410125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7EEFA505" w14:textId="77777777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A9AA135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92759C7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5ABF3DE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0B77DEB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A6653EB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B510BFE" w14:textId="77777777" w:rsidR="00E60033" w:rsidRDefault="007F406D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7FDB146" w14:textId="77777777" w:rsidR="007F406D" w:rsidRDefault="007F406D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2AE5D5F" w14:textId="476B2107" w:rsidR="00CD794B" w:rsidRPr="00CD794B" w:rsidRDefault="00105A99" w:rsidP="00CD79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</w:tc>
      </w:tr>
    </w:tbl>
    <w:p w14:paraId="68E4F219" w14:textId="77777777" w:rsidR="007F406D" w:rsidRPr="00E012E0" w:rsidRDefault="007F406D" w:rsidP="003658F2">
      <w:p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bCs/>
          <w:sz w:val="20"/>
          <w:szCs w:val="18"/>
          <w:lang w:val="en-GB"/>
        </w:rPr>
      </w:pPr>
    </w:p>
    <w:p w14:paraId="3F1C0796" w14:textId="0DBE17E4" w:rsidR="003658F2" w:rsidRPr="004E5C70" w:rsidRDefault="004E5C70" w:rsidP="00E60033">
      <w:pPr>
        <w:pStyle w:val="Paragrafoelenco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  <w:r w:rsidRPr="004E5C70">
        <w:rPr>
          <w:rFonts w:ascii="Calibri" w:hAnsi="Calibri" w:cs="Calibri"/>
          <w:b/>
          <w:sz w:val="20"/>
          <w:szCs w:val="18"/>
        </w:rPr>
        <w:t xml:space="preserve">DESCRIZIONE GENERALE </w:t>
      </w:r>
      <w:r w:rsidR="0024214E">
        <w:rPr>
          <w:rFonts w:ascii="Calibri" w:hAnsi="Calibri" w:cs="Calibri"/>
          <w:b/>
          <w:sz w:val="20"/>
          <w:szCs w:val="18"/>
        </w:rPr>
        <w:t>DEL PROGETTO:</w:t>
      </w:r>
    </w:p>
    <w:p w14:paraId="315BE913" w14:textId="77777777" w:rsidR="003658F2" w:rsidRPr="004E5C70" w:rsidRDefault="003658F2" w:rsidP="003658F2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E60033" w:rsidRPr="00B12003" w14:paraId="4A1CA292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2E0940BD" w14:textId="77777777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4056D66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F42BA9F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DFE3410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C201C89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6F37BA0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5DA8A62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BFBA299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F99AEFD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5DAC680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4FDE4E2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B42776A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FEBD1A8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4D7040D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7C367BF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E700280" w14:textId="77777777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47958C1D" w14:textId="77777777" w:rsidR="003658F2" w:rsidRPr="00E012E0" w:rsidRDefault="003658F2" w:rsidP="00CF533E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  <w:lang w:val="en-GB"/>
        </w:rPr>
      </w:pPr>
    </w:p>
    <w:p w14:paraId="4F2CFC8A" w14:textId="77777777" w:rsidR="003658F2" w:rsidRPr="00E012E0" w:rsidRDefault="003658F2" w:rsidP="003658F2">
      <w:p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  <w:lang w:val="en-GB"/>
        </w:rPr>
      </w:pPr>
    </w:p>
    <w:p w14:paraId="0BE12954" w14:textId="2E175163" w:rsidR="003658F2" w:rsidRPr="004E5C70" w:rsidRDefault="004E5C70" w:rsidP="00105A99">
      <w:pPr>
        <w:pStyle w:val="Paragrafoelenco"/>
        <w:numPr>
          <w:ilvl w:val="0"/>
          <w:numId w:val="1"/>
        </w:numPr>
        <w:tabs>
          <w:tab w:val="left" w:pos="426"/>
          <w:tab w:val="left" w:pos="709"/>
        </w:tabs>
        <w:ind w:right="425"/>
        <w:rPr>
          <w:rFonts w:ascii="Calibri" w:hAnsi="Calibri" w:cs="Calibri"/>
          <w:b/>
          <w:sz w:val="20"/>
          <w:szCs w:val="18"/>
        </w:rPr>
      </w:pPr>
      <w:r w:rsidRPr="004E5C70">
        <w:rPr>
          <w:rFonts w:ascii="Calibri" w:hAnsi="Calibri" w:cs="Calibri"/>
          <w:b/>
          <w:sz w:val="20"/>
          <w:szCs w:val="18"/>
        </w:rPr>
        <w:t>OBIETTIVI, STRATEGIE DI RICERCA E METODOLOGIE</w:t>
      </w:r>
      <w:r>
        <w:rPr>
          <w:rFonts w:ascii="Calibri" w:hAnsi="Calibri" w:cs="Calibri"/>
          <w:b/>
          <w:sz w:val="20"/>
          <w:szCs w:val="18"/>
        </w:rPr>
        <w:t xml:space="preserve"> APPLICATE</w:t>
      </w:r>
      <w:r w:rsidRPr="004E5C70">
        <w:rPr>
          <w:rFonts w:ascii="Calibri" w:hAnsi="Calibri" w:cs="Calibri"/>
          <w:b/>
          <w:sz w:val="20"/>
          <w:szCs w:val="18"/>
        </w:rPr>
        <w:t>, OUTCOMES ATTESI</w:t>
      </w:r>
      <w:r w:rsidR="00105A99">
        <w:rPr>
          <w:rFonts w:ascii="Calibri" w:hAnsi="Calibri" w:cs="Calibri"/>
          <w:b/>
          <w:sz w:val="20"/>
          <w:szCs w:val="18"/>
        </w:rPr>
        <w:t xml:space="preserve"> </w:t>
      </w:r>
      <w:r w:rsidRPr="004E5C70">
        <w:rPr>
          <w:rFonts w:ascii="Calibri" w:hAnsi="Calibri" w:cs="Calibri"/>
          <w:b/>
          <w:sz w:val="20"/>
          <w:szCs w:val="18"/>
        </w:rPr>
        <w:t>DALL</w:t>
      </w:r>
      <w:r w:rsidR="00442419">
        <w:rPr>
          <w:rFonts w:ascii="Calibri" w:hAnsi="Calibri" w:cs="Calibri"/>
          <w:b/>
          <w:sz w:val="20"/>
          <w:szCs w:val="18"/>
        </w:rPr>
        <w:t>’IMPLEMENTAZIONE DEL</w:t>
      </w:r>
      <w:r w:rsidRPr="004E5C70">
        <w:rPr>
          <w:rFonts w:ascii="Calibri" w:hAnsi="Calibri" w:cs="Calibri"/>
          <w:b/>
          <w:sz w:val="20"/>
          <w:szCs w:val="18"/>
        </w:rPr>
        <w:t xml:space="preserve"> PRO</w:t>
      </w:r>
      <w:r w:rsidR="0024214E">
        <w:rPr>
          <w:rFonts w:ascii="Calibri" w:hAnsi="Calibri" w:cs="Calibri"/>
          <w:b/>
          <w:sz w:val="20"/>
          <w:szCs w:val="18"/>
        </w:rPr>
        <w:t>GETTO</w:t>
      </w:r>
      <w:r w:rsidRPr="004E5C70">
        <w:rPr>
          <w:rFonts w:ascii="Calibri" w:hAnsi="Calibri" w:cs="Calibri"/>
          <w:b/>
          <w:sz w:val="20"/>
          <w:szCs w:val="18"/>
        </w:rPr>
        <w:t xml:space="preserve"> </w:t>
      </w:r>
    </w:p>
    <w:p w14:paraId="5E49BECE" w14:textId="77777777" w:rsidR="007F406D" w:rsidRPr="004E5C70" w:rsidRDefault="007F406D" w:rsidP="007F406D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F406D" w:rsidRPr="00B12003" w14:paraId="17DC176E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4E29C7F7" w14:textId="77777777" w:rsidR="007F406D" w:rsidRPr="00B12003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3E9347C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48F4627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782F61F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628E6B1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A26EF8F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2C14A4B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C4BF724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954D606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6A39BFE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DA423C1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CFCA410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32EEAE2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9F59741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07FF4B9" w14:textId="476142F5" w:rsidR="007F406D" w:rsidRPr="00105A99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</w:tc>
      </w:tr>
    </w:tbl>
    <w:p w14:paraId="68BB4E4F" w14:textId="795292EF" w:rsidR="007F406D" w:rsidRDefault="007F406D" w:rsidP="007F406D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</w:rPr>
      </w:pPr>
    </w:p>
    <w:p w14:paraId="6FDBC42C" w14:textId="73DEF057" w:rsidR="00105A99" w:rsidRDefault="00105A99" w:rsidP="007F406D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</w:rPr>
      </w:pPr>
    </w:p>
    <w:p w14:paraId="4AB741E6" w14:textId="77777777" w:rsidR="00CD794B" w:rsidRPr="007F406D" w:rsidRDefault="00CD794B" w:rsidP="007F406D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</w:rPr>
      </w:pPr>
    </w:p>
    <w:p w14:paraId="0EBECE2B" w14:textId="7902F725" w:rsidR="003658F2" w:rsidRPr="007F406D" w:rsidRDefault="00442419" w:rsidP="007F406D">
      <w:pPr>
        <w:pStyle w:val="Paragrafoelenco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</w:rPr>
      </w:pPr>
      <w:r w:rsidRPr="007F406D">
        <w:rPr>
          <w:rFonts w:ascii="Calibri" w:hAnsi="Calibri" w:cs="Calibri"/>
          <w:b/>
          <w:sz w:val="20"/>
          <w:szCs w:val="18"/>
        </w:rPr>
        <w:t>PROSPETTIVE TANGIBILI E APPLICABILITA’ DEL PRO</w:t>
      </w:r>
      <w:r w:rsidR="0024214E">
        <w:rPr>
          <w:rFonts w:ascii="Calibri" w:hAnsi="Calibri" w:cs="Calibri"/>
          <w:b/>
          <w:sz w:val="20"/>
          <w:szCs w:val="18"/>
        </w:rPr>
        <w:t>GETTO:</w:t>
      </w:r>
    </w:p>
    <w:p w14:paraId="48F80C7B" w14:textId="77777777" w:rsidR="003658F2" w:rsidRPr="00442419" w:rsidRDefault="003658F2" w:rsidP="003658F2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E60033" w:rsidRPr="00B12003" w14:paraId="43C52285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6F03A1BF" w14:textId="6528C8AD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9611F22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DF45A35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2356AA9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649B335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46CBB9E" w14:textId="0221D000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635474C" w14:textId="43FF8BA0" w:rsidR="00520AEE" w:rsidRDefault="00520AEE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D9C4E52" w14:textId="70E5E0CD" w:rsidR="00520AEE" w:rsidRDefault="00520AEE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B6DA798" w14:textId="77777777" w:rsidR="00E60033" w:rsidRDefault="00520AEE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A665B2F" w14:textId="47FACBEA" w:rsidR="00520AEE" w:rsidRPr="00B12003" w:rsidRDefault="00520AEE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42F5BF66" w14:textId="77777777" w:rsidR="00BC1CE7" w:rsidRDefault="00BC1CE7" w:rsidP="00FF7278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p w14:paraId="3E45CEA4" w14:textId="401D1A0B" w:rsidR="00442419" w:rsidRPr="00442419" w:rsidRDefault="00504B97" w:rsidP="00442419">
      <w:pPr>
        <w:pStyle w:val="Paragrafoelenco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  <w:r>
        <w:rPr>
          <w:rFonts w:ascii="Calibri" w:hAnsi="Calibri" w:cs="Calibri"/>
          <w:b/>
          <w:sz w:val="20"/>
          <w:szCs w:val="18"/>
        </w:rPr>
        <w:t xml:space="preserve">PRINCIPALI ELEMENTI DI INNOVAZIONE E </w:t>
      </w:r>
      <w:r w:rsidR="0024214E">
        <w:rPr>
          <w:rFonts w:ascii="Calibri" w:hAnsi="Calibri" w:cs="Calibri"/>
          <w:b/>
          <w:sz w:val="20"/>
          <w:szCs w:val="18"/>
        </w:rPr>
        <w:t>POTENZIALI SVILUPPI FUTURI:</w:t>
      </w:r>
    </w:p>
    <w:p w14:paraId="17153842" w14:textId="77777777" w:rsidR="00442419" w:rsidRPr="00442419" w:rsidRDefault="00442419" w:rsidP="00442419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442419" w:rsidRPr="00B12003" w14:paraId="7A185C46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241BF047" w14:textId="77777777" w:rsidR="00442419" w:rsidRPr="00B12003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EDDA563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81EBFBF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EAEFB18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9E3B989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051933D" w14:textId="690EE8E9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C0A1ED6" w14:textId="23176572" w:rsidR="00520AEE" w:rsidRDefault="00520AEE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48A5629" w14:textId="77777777" w:rsidR="00442419" w:rsidRPr="00B12003" w:rsidRDefault="00442419" w:rsidP="00E3704B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01769BDB" w14:textId="0F823EB9" w:rsidR="00442419" w:rsidRDefault="00442419" w:rsidP="00FF7278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p w14:paraId="12ACECFE" w14:textId="77777777" w:rsidR="00B47197" w:rsidRPr="00E012E0" w:rsidRDefault="00B47197" w:rsidP="00FF7278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701"/>
        <w:gridCol w:w="3868"/>
      </w:tblGrid>
      <w:tr w:rsidR="003658F2" w:rsidRPr="00076A67" w14:paraId="5ED5C2DD" w14:textId="77777777" w:rsidTr="00951A2C">
        <w:trPr>
          <w:trHeight w:val="1438"/>
        </w:trPr>
        <w:tc>
          <w:tcPr>
            <w:tcW w:w="4361" w:type="dxa"/>
            <w:shd w:val="clear" w:color="auto" w:fill="auto"/>
          </w:tcPr>
          <w:p w14:paraId="7039F976" w14:textId="77777777" w:rsidR="003658F2" w:rsidRPr="00523ED6" w:rsidRDefault="003658F2" w:rsidP="003658F2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523ED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  <w:t>N.B.:</w:t>
            </w:r>
          </w:p>
          <w:p w14:paraId="7B24172E" w14:textId="4D6331DB" w:rsidR="003658F2" w:rsidRDefault="003658F2" w:rsidP="003658F2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4241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a.</w:t>
            </w:r>
            <w:r w:rsidRPr="0044241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442419" w:rsidRPr="00442419">
              <w:rPr>
                <w:rFonts w:ascii="Calibri" w:hAnsi="Calibri" w:cs="Calibri"/>
                <w:color w:val="FF0000"/>
                <w:sz w:val="20"/>
                <w:szCs w:val="20"/>
              </w:rPr>
              <w:t>Le candidature devono essere obbligatoriamente presentate in lingua italiana o in</w:t>
            </w:r>
            <w:r w:rsidR="00442419">
              <w:rPr>
                <w:rFonts w:ascii="Calibri" w:hAnsi="Calibri" w:cs="Calibri"/>
                <w:color w:val="FF0000"/>
                <w:sz w:val="20"/>
                <w:szCs w:val="20"/>
              </w:rPr>
              <w:t>glese</w:t>
            </w:r>
            <w:r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7CD27BD1" w14:textId="77777777" w:rsidR="00B8679D" w:rsidRDefault="00B8679D" w:rsidP="003658F2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b. </w:t>
            </w:r>
            <w:r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Le candidature devono essere obbligatoriamente accompagnate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da:</w:t>
            </w:r>
          </w:p>
          <w:p w14:paraId="51BCD556" w14:textId="08FDD335" w:rsidR="00B8679D" w:rsidRPr="00B8679D" w:rsidRDefault="00B8679D" w:rsidP="00B8679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1)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  <w:r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Cognome e nome, data e luogo di nascita, residenza e cittadinanza, recapiti telefonici e </w:t>
            </w:r>
            <w:proofErr w:type="gramStart"/>
            <w:r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email;;</w:t>
            </w:r>
            <w:proofErr w:type="gramEnd"/>
          </w:p>
          <w:p w14:paraId="5451164A" w14:textId="659319C4" w:rsidR="00B8679D" w:rsidRPr="00B8679D" w:rsidRDefault="00111873" w:rsidP="00B8679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</w:t>
            </w:r>
            <w:r w:rsidR="00B8679D"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  <w:r w:rsid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 w:rsidR="00B8679D"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Curriculum Vitae;</w:t>
            </w:r>
          </w:p>
          <w:p w14:paraId="717C8AFA" w14:textId="3EFFAB78" w:rsidR="00B8679D" w:rsidRPr="00B8679D" w:rsidRDefault="00111873" w:rsidP="00B8679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</w:t>
            </w:r>
            <w:r w:rsidR="00B8679D"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  <w:r w:rsid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Proposta di Candidatura</w:t>
            </w:r>
            <w:r w:rsid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329A2E88" w14:textId="5634EAF4" w:rsidR="003658F2" w:rsidRPr="00442419" w:rsidRDefault="00B8679D" w:rsidP="0076409C">
            <w:pPr>
              <w:jc w:val="both"/>
              <w:rPr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  <w:r w:rsidR="00442419"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Le </w:t>
            </w:r>
            <w:r w:rsidR="00442419"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</w:t>
            </w:r>
            <w:r w:rsidR="002516BB"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andidature</w:t>
            </w:r>
            <w:r w:rsidR="009A7250" w:rsidRPr="00442419">
              <w:rPr>
                <w:color w:val="FF0000"/>
              </w:rPr>
              <w:t xml:space="preserve"> </w:t>
            </w:r>
            <w:r w:rsidR="00442419"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devono essere obbligatoriamente inoltrate al</w:t>
            </w:r>
            <w:r w:rsid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la Segreteria Scientifica entro e non oltre il </w:t>
            </w:r>
            <w:r w:rsidR="002421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15</w:t>
            </w:r>
            <w:r w:rsidR="002516BB" w:rsidRPr="00442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FEB</w:t>
            </w:r>
            <w:r w:rsidR="00442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BRAIO</w:t>
            </w:r>
            <w:r w:rsidR="003658F2" w:rsidRPr="00442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20</w:t>
            </w:r>
            <w:r w:rsidR="00622C13" w:rsidRPr="00442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</w:t>
            </w:r>
            <w:r w:rsidR="002516BB" w:rsidRPr="0044241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</w:t>
            </w:r>
            <w:r w:rsidR="003658F2" w:rsidRPr="0044241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4241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alle ore 17 </w:t>
            </w:r>
            <w:r w:rsidR="003658F2" w:rsidRPr="0044241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(Central </w:t>
            </w:r>
            <w:proofErr w:type="spellStart"/>
            <w:r w:rsidR="003658F2" w:rsidRPr="0044241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European</w:t>
            </w:r>
            <w:proofErr w:type="spellEnd"/>
            <w:r w:rsidR="003658F2" w:rsidRPr="0044241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Time), </w:t>
            </w:r>
            <w:r w:rsidR="00442419">
              <w:rPr>
                <w:rFonts w:ascii="Calibri" w:hAnsi="Calibri" w:cs="Calibri"/>
                <w:color w:val="FF0000"/>
                <w:sz w:val="20"/>
                <w:szCs w:val="20"/>
              </w:rPr>
              <w:t>così come enunciato nel bando di concorso.</w:t>
            </w:r>
          </w:p>
        </w:tc>
        <w:tc>
          <w:tcPr>
            <w:tcW w:w="1701" w:type="dxa"/>
            <w:shd w:val="clear" w:color="auto" w:fill="auto"/>
          </w:tcPr>
          <w:p w14:paraId="5FF7E3C2" w14:textId="51E7BBF4" w:rsidR="003658F2" w:rsidRPr="00442419" w:rsidRDefault="003658F2" w:rsidP="003658F2">
            <w:pPr>
              <w:snapToGrid w:val="0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68" w:type="dxa"/>
            <w:shd w:val="clear" w:color="auto" w:fill="auto"/>
          </w:tcPr>
          <w:p w14:paraId="43E966D6" w14:textId="15DFE2BE" w:rsidR="003658F2" w:rsidRPr="0076409C" w:rsidRDefault="002516BB" w:rsidP="003658F2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COMITATO SALUTE FEEM</w:t>
            </w:r>
          </w:p>
          <w:p w14:paraId="6C1B0604" w14:textId="77777777" w:rsidR="003658F2" w:rsidRPr="0076409C" w:rsidRDefault="003658F2" w:rsidP="003658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09C">
              <w:rPr>
                <w:rFonts w:ascii="Calibri" w:hAnsi="Calibri" w:cs="Calibri"/>
                <w:bCs/>
                <w:sz w:val="20"/>
                <w:szCs w:val="20"/>
              </w:rPr>
              <w:t>Fondazione Eni Enrico Mattei</w:t>
            </w:r>
          </w:p>
          <w:p w14:paraId="63C2C555" w14:textId="77777777" w:rsidR="003658F2" w:rsidRPr="0076409C" w:rsidRDefault="003658F2" w:rsidP="003658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09C">
              <w:rPr>
                <w:rFonts w:ascii="Calibri" w:hAnsi="Calibri" w:cs="Calibri"/>
                <w:sz w:val="20"/>
                <w:szCs w:val="20"/>
              </w:rPr>
              <w:t>Corso Magenta 63</w:t>
            </w:r>
          </w:p>
          <w:p w14:paraId="42192DB6" w14:textId="77777777" w:rsidR="003658F2" w:rsidRPr="0076409C" w:rsidRDefault="003658F2" w:rsidP="003658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09C">
              <w:rPr>
                <w:rFonts w:ascii="Calibri" w:hAnsi="Calibri" w:cs="Calibri"/>
                <w:sz w:val="20"/>
                <w:szCs w:val="20"/>
              </w:rPr>
              <w:t>I-20123 Milano</w:t>
            </w:r>
          </w:p>
          <w:p w14:paraId="2C33D26B" w14:textId="5A317599" w:rsidR="003658F2" w:rsidRPr="00622C13" w:rsidRDefault="003658F2" w:rsidP="003658F2">
            <w:pPr>
              <w:suppressAutoHyphens w:val="0"/>
              <w:autoSpaceDE w:val="0"/>
              <w:jc w:val="both"/>
              <w:rPr>
                <w:rStyle w:val="Collegamentoipertestuale"/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A7250">
              <w:rPr>
                <w:rFonts w:ascii="Calibri" w:hAnsi="Calibri" w:cs="Calibri"/>
                <w:sz w:val="20"/>
                <w:szCs w:val="20"/>
              </w:rPr>
              <w:t>e-mail:</w:t>
            </w:r>
            <w:r w:rsidRPr="00622C1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2516BB" w:rsidRPr="009F6FF1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comitato.salute@feem.it</w:t>
              </w:r>
            </w:hyperlink>
          </w:p>
          <w:p w14:paraId="5B1C116F" w14:textId="3EEABAE0" w:rsidR="003658F2" w:rsidRPr="000B6A77" w:rsidRDefault="003658F2" w:rsidP="000B6A7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9A17592" w14:textId="539B7F95" w:rsidR="003658F2" w:rsidRDefault="003658F2"/>
    <w:p w14:paraId="0F7A67AD" w14:textId="65E80494" w:rsidR="00520AEE" w:rsidRPr="00520AEE" w:rsidRDefault="00520AEE" w:rsidP="00520AEE"/>
    <w:p w14:paraId="11048C77" w14:textId="768D7DE1" w:rsidR="00520AEE" w:rsidRPr="00520AEE" w:rsidRDefault="00520AEE" w:rsidP="00520AEE"/>
    <w:p w14:paraId="2D2319F9" w14:textId="36A83B67" w:rsidR="00520AEE" w:rsidRPr="00520AEE" w:rsidRDefault="00520AEE" w:rsidP="00520AEE"/>
    <w:p w14:paraId="6EFB9F01" w14:textId="460FD93B" w:rsidR="00520AEE" w:rsidRPr="00520AEE" w:rsidRDefault="00520AEE" w:rsidP="00520AEE"/>
    <w:p w14:paraId="138D9439" w14:textId="017D4B20" w:rsidR="00520AEE" w:rsidRPr="00520AEE" w:rsidRDefault="00520AEE" w:rsidP="00520AEE">
      <w:pPr>
        <w:tabs>
          <w:tab w:val="left" w:pos="5520"/>
        </w:tabs>
      </w:pPr>
    </w:p>
    <w:sectPr w:rsidR="00520AEE" w:rsidRPr="00520AEE" w:rsidSect="002516BB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E811" w14:textId="77777777" w:rsidR="00DA7F03" w:rsidRDefault="00DA7F03" w:rsidP="00FF7278">
      <w:r>
        <w:separator/>
      </w:r>
    </w:p>
  </w:endnote>
  <w:endnote w:type="continuationSeparator" w:id="0">
    <w:p w14:paraId="44474A0C" w14:textId="77777777" w:rsidR="00DA7F03" w:rsidRDefault="00DA7F03" w:rsidP="00FF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E828" w14:textId="36112D4B" w:rsidR="00FF7278" w:rsidRPr="00D960C7" w:rsidRDefault="0024214E" w:rsidP="00FF7278">
    <w:r>
      <w:rPr>
        <w:rStyle w:val="Numeropagina"/>
        <w:rFonts w:ascii="Calibri" w:hAnsi="Calibri" w:cs="Calibri"/>
        <w:i/>
        <w:iCs/>
        <w:sz w:val="18"/>
        <w:szCs w:val="18"/>
      </w:rPr>
      <w:t>Proposta di Candidatura</w:t>
    </w:r>
    <w:r w:rsidR="00D960C7" w:rsidRPr="00D960C7">
      <w:rPr>
        <w:rStyle w:val="Numeropagina"/>
        <w:rFonts w:ascii="Calibri" w:hAnsi="Calibri" w:cs="Calibri"/>
        <w:i/>
        <w:iCs/>
        <w:sz w:val="18"/>
        <w:szCs w:val="18"/>
      </w:rPr>
      <w:t xml:space="preserve"> – Bando Comitato S</w:t>
    </w:r>
    <w:r w:rsidR="00D960C7">
      <w:rPr>
        <w:rStyle w:val="Numeropagina"/>
        <w:rFonts w:ascii="Calibri" w:hAnsi="Calibri" w:cs="Calibri"/>
        <w:i/>
        <w:iCs/>
        <w:sz w:val="18"/>
        <w:szCs w:val="18"/>
      </w:rPr>
      <w:t>alute FEEM</w:t>
    </w:r>
  </w:p>
  <w:p w14:paraId="28E62D8F" w14:textId="77777777" w:rsidR="00FF7278" w:rsidRPr="00D960C7" w:rsidRDefault="00FF7278">
    <w:pPr>
      <w:pStyle w:val="Pidipagina"/>
    </w:pPr>
  </w:p>
  <w:p w14:paraId="216E976D" w14:textId="77777777" w:rsidR="00FF7278" w:rsidRPr="00D960C7" w:rsidRDefault="00FF72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E873" w14:textId="77777777" w:rsidR="00DA7F03" w:rsidRDefault="00DA7F03" w:rsidP="00FF7278">
      <w:r>
        <w:separator/>
      </w:r>
    </w:p>
  </w:footnote>
  <w:footnote w:type="continuationSeparator" w:id="0">
    <w:p w14:paraId="59D9CBE1" w14:textId="77777777" w:rsidR="00DA7F03" w:rsidRDefault="00DA7F03" w:rsidP="00FF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6DC2"/>
    <w:multiLevelType w:val="hybridMultilevel"/>
    <w:tmpl w:val="6CD0C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2F6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465C0"/>
    <w:multiLevelType w:val="hybridMultilevel"/>
    <w:tmpl w:val="6834E9DC"/>
    <w:lvl w:ilvl="0" w:tplc="52BA3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F72F6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4597D"/>
    <w:multiLevelType w:val="hybridMultilevel"/>
    <w:tmpl w:val="BCA6D9C0"/>
    <w:lvl w:ilvl="0" w:tplc="12662500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F2"/>
    <w:rsid w:val="000048A8"/>
    <w:rsid w:val="00051400"/>
    <w:rsid w:val="00076A67"/>
    <w:rsid w:val="000B6A77"/>
    <w:rsid w:val="00105A99"/>
    <w:rsid w:val="001111A7"/>
    <w:rsid w:val="00111873"/>
    <w:rsid w:val="00132005"/>
    <w:rsid w:val="00214044"/>
    <w:rsid w:val="002163E6"/>
    <w:rsid w:val="0024214E"/>
    <w:rsid w:val="002516BB"/>
    <w:rsid w:val="0025742B"/>
    <w:rsid w:val="002F1267"/>
    <w:rsid w:val="003658F2"/>
    <w:rsid w:val="00410C17"/>
    <w:rsid w:val="00425970"/>
    <w:rsid w:val="00442419"/>
    <w:rsid w:val="00464B45"/>
    <w:rsid w:val="004724DA"/>
    <w:rsid w:val="0048439C"/>
    <w:rsid w:val="004E5C70"/>
    <w:rsid w:val="00504B97"/>
    <w:rsid w:val="00520AEE"/>
    <w:rsid w:val="00523ED6"/>
    <w:rsid w:val="00595FD4"/>
    <w:rsid w:val="005D6A07"/>
    <w:rsid w:val="00604062"/>
    <w:rsid w:val="00622C13"/>
    <w:rsid w:val="0064096A"/>
    <w:rsid w:val="006562BE"/>
    <w:rsid w:val="00685E5B"/>
    <w:rsid w:val="0069421F"/>
    <w:rsid w:val="00711372"/>
    <w:rsid w:val="0076409C"/>
    <w:rsid w:val="007F406D"/>
    <w:rsid w:val="008762BC"/>
    <w:rsid w:val="008C7400"/>
    <w:rsid w:val="008D1DF9"/>
    <w:rsid w:val="00951A2C"/>
    <w:rsid w:val="009A7250"/>
    <w:rsid w:val="009B5A46"/>
    <w:rsid w:val="009E1DA8"/>
    <w:rsid w:val="009E527A"/>
    <w:rsid w:val="00A9752C"/>
    <w:rsid w:val="00AB031C"/>
    <w:rsid w:val="00AD3C3E"/>
    <w:rsid w:val="00B15921"/>
    <w:rsid w:val="00B23B13"/>
    <w:rsid w:val="00B4254E"/>
    <w:rsid w:val="00B47197"/>
    <w:rsid w:val="00B8679D"/>
    <w:rsid w:val="00BC1CE7"/>
    <w:rsid w:val="00BD1F61"/>
    <w:rsid w:val="00C137FB"/>
    <w:rsid w:val="00CB4C6B"/>
    <w:rsid w:val="00CC1035"/>
    <w:rsid w:val="00CC42E8"/>
    <w:rsid w:val="00CD794B"/>
    <w:rsid w:val="00CF533E"/>
    <w:rsid w:val="00D236B5"/>
    <w:rsid w:val="00D53402"/>
    <w:rsid w:val="00D7034C"/>
    <w:rsid w:val="00D71B2B"/>
    <w:rsid w:val="00D90729"/>
    <w:rsid w:val="00D960C7"/>
    <w:rsid w:val="00DA7F03"/>
    <w:rsid w:val="00E012E0"/>
    <w:rsid w:val="00E24FF3"/>
    <w:rsid w:val="00E60033"/>
    <w:rsid w:val="00E65BB4"/>
    <w:rsid w:val="00E83DD6"/>
    <w:rsid w:val="00F02EDA"/>
    <w:rsid w:val="00F0428D"/>
    <w:rsid w:val="00FA64B0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B07D"/>
  <w15:docId w15:val="{DF179EF9-5E54-4265-AC1E-2EE4423A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8F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658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2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F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2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rsid w:val="00FF7278"/>
  </w:style>
  <w:style w:type="character" w:styleId="Collegamentoipertestuale">
    <w:name w:val="Hyperlink"/>
    <w:basedOn w:val="Carpredefinitoparagrafo"/>
    <w:uiPriority w:val="99"/>
    <w:unhideWhenUsed/>
    <w:rsid w:val="00076A6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740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6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A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ato.salute@fee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Scarlatella</dc:creator>
  <cp:lastModifiedBy>Gianluca Crisci</cp:lastModifiedBy>
  <cp:revision>3</cp:revision>
  <dcterms:created xsi:type="dcterms:W3CDTF">2021-11-04T10:03:00Z</dcterms:created>
  <dcterms:modified xsi:type="dcterms:W3CDTF">2021-11-04T10:03:00Z</dcterms:modified>
</cp:coreProperties>
</file>